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EA" w:rsidRDefault="00CC13EA" w:rsidP="00CC13EA">
      <w:pPr>
        <w:spacing w:line="460" w:lineRule="exact"/>
        <w:outlineLvl w:val="1"/>
        <w:rPr>
          <w:rFonts w:ascii="仿宋" w:eastAsia="仿宋" w:hAnsi="仿宋" w:hint="eastAsia"/>
          <w:color w:val="000000"/>
          <w:sz w:val="30"/>
          <w:szCs w:val="30"/>
        </w:rPr>
      </w:pPr>
      <w:r w:rsidRPr="00692FFE">
        <w:rPr>
          <w:rFonts w:ascii="仿宋" w:eastAsia="仿宋" w:hAnsi="仿宋" w:hint="eastAsia"/>
          <w:color w:val="000000"/>
          <w:sz w:val="30"/>
          <w:szCs w:val="30"/>
        </w:rPr>
        <w:t>附件：</w:t>
      </w:r>
    </w:p>
    <w:p w:rsidR="00CC13EA" w:rsidRPr="00692FFE" w:rsidRDefault="00CC13EA" w:rsidP="00CC13EA">
      <w:pPr>
        <w:adjustRightInd w:val="0"/>
        <w:snapToGrid w:val="0"/>
        <w:spacing w:line="560" w:lineRule="exact"/>
        <w:jc w:val="center"/>
        <w:rPr>
          <w:rFonts w:ascii="仿宋" w:eastAsia="仿宋" w:hAnsi="仿宋" w:cs="宋体" w:hint="eastAsia"/>
          <w:color w:val="000000"/>
          <w:sz w:val="36"/>
          <w:szCs w:val="36"/>
        </w:rPr>
      </w:pPr>
      <w:r w:rsidRPr="00692FFE">
        <w:rPr>
          <w:rFonts w:ascii="仿宋" w:eastAsia="仿宋" w:hAnsi="仿宋" w:cs="宋体" w:hint="eastAsia"/>
          <w:color w:val="000000"/>
          <w:sz w:val="36"/>
          <w:szCs w:val="36"/>
        </w:rPr>
        <w:t>惠州市第二人民医院公开</w:t>
      </w:r>
      <w:r>
        <w:rPr>
          <w:rFonts w:ascii="仿宋" w:eastAsia="仿宋" w:hAnsi="仿宋" w:cs="宋体" w:hint="eastAsia"/>
          <w:color w:val="000000"/>
          <w:sz w:val="36"/>
          <w:szCs w:val="36"/>
        </w:rPr>
        <w:t>招收学员</w:t>
      </w:r>
      <w:r w:rsidRPr="00692FFE">
        <w:rPr>
          <w:rFonts w:ascii="仿宋" w:eastAsia="仿宋" w:hAnsi="仿宋" w:cs="宋体" w:hint="eastAsia"/>
          <w:color w:val="000000"/>
          <w:sz w:val="36"/>
          <w:szCs w:val="36"/>
        </w:rPr>
        <w:t>报名表</w:t>
      </w:r>
    </w:p>
    <w:p w:rsidR="00CC13EA" w:rsidRPr="00692FFE" w:rsidRDefault="00CC13EA" w:rsidP="00CC13EA">
      <w:pPr>
        <w:jc w:val="left"/>
        <w:rPr>
          <w:rFonts w:ascii="仿宋" w:eastAsia="仿宋" w:hAnsi="仿宋" w:hint="eastAsia"/>
          <w:color w:val="000000"/>
          <w:sz w:val="18"/>
          <w:szCs w:val="18"/>
        </w:rPr>
      </w:pPr>
      <w:r w:rsidRPr="00692FFE"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</w:p>
    <w:p w:rsidR="00CC13EA" w:rsidRPr="00692FFE" w:rsidRDefault="00CC13EA" w:rsidP="00CC13EA">
      <w:pPr>
        <w:jc w:val="left"/>
        <w:rPr>
          <w:rFonts w:ascii="仿宋" w:eastAsia="仿宋" w:hAnsi="仿宋" w:hint="eastAsia"/>
          <w:color w:val="000000"/>
          <w:sz w:val="24"/>
        </w:rPr>
      </w:pPr>
      <w:r w:rsidRPr="00692FFE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Pr="00692FFE">
        <w:rPr>
          <w:rFonts w:ascii="仿宋" w:eastAsia="仿宋" w:hAnsi="仿宋" w:hint="eastAsia"/>
          <w:color w:val="000000"/>
          <w:spacing w:val="-18"/>
          <w:sz w:val="24"/>
        </w:rPr>
        <w:t>报考单位：</w:t>
      </w:r>
      <w:r w:rsidRPr="00692FFE">
        <w:rPr>
          <w:rFonts w:ascii="仿宋" w:eastAsia="仿宋" w:hAnsi="仿宋" w:hint="eastAsia"/>
          <w:color w:val="000000"/>
          <w:sz w:val="24"/>
          <w:szCs w:val="32"/>
        </w:rPr>
        <w:t>惠州第二人民医院</w:t>
      </w:r>
      <w:r w:rsidRPr="00692FFE">
        <w:rPr>
          <w:rFonts w:ascii="仿宋" w:eastAsia="仿宋" w:hAnsi="仿宋" w:hint="eastAsia"/>
          <w:color w:val="000000"/>
          <w:sz w:val="24"/>
        </w:rPr>
        <w:t xml:space="preserve">               </w:t>
      </w:r>
      <w:r w:rsidRPr="00692FFE">
        <w:rPr>
          <w:rFonts w:ascii="仿宋" w:eastAsia="仿宋" w:hAnsi="仿宋" w:hint="eastAsia"/>
          <w:color w:val="000000"/>
          <w:spacing w:val="-18"/>
          <w:sz w:val="24"/>
        </w:rPr>
        <w:t>报考</w:t>
      </w:r>
      <w:r w:rsidRPr="00692FFE">
        <w:rPr>
          <w:rFonts w:ascii="仿宋" w:eastAsia="仿宋" w:hAnsi="仿宋" w:hint="eastAsia"/>
          <w:color w:val="000000"/>
          <w:spacing w:val="-6"/>
          <w:sz w:val="24"/>
        </w:rPr>
        <w:t>专业：</w:t>
      </w:r>
      <w:r>
        <w:rPr>
          <w:rFonts w:ascii="仿宋" w:eastAsia="仿宋" w:hAnsi="仿宋" w:hint="eastAsia"/>
          <w:color w:val="000000"/>
          <w:spacing w:val="-6"/>
          <w:sz w:val="24"/>
        </w:rPr>
        <w:t>精神科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185"/>
        <w:gridCol w:w="540"/>
        <w:gridCol w:w="180"/>
        <w:gridCol w:w="900"/>
        <w:gridCol w:w="1379"/>
        <w:gridCol w:w="1437"/>
        <w:gridCol w:w="64"/>
        <w:gridCol w:w="1503"/>
      </w:tblGrid>
      <w:tr w:rsidR="00CC13EA" w:rsidRPr="00692FFE" w:rsidTr="00B535C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姓    名</w:t>
            </w:r>
          </w:p>
        </w:tc>
        <w:tc>
          <w:tcPr>
            <w:tcW w:w="1185" w:type="dxa"/>
            <w:vAlign w:val="center"/>
          </w:tcPr>
          <w:p w:rsidR="00CC13EA" w:rsidRPr="00692FFE" w:rsidRDefault="00CC13EA" w:rsidP="00B535C6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CC13EA" w:rsidRPr="00692FFE" w:rsidRDefault="00CC13EA" w:rsidP="00B535C6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民  族</w:t>
            </w:r>
          </w:p>
        </w:tc>
        <w:tc>
          <w:tcPr>
            <w:tcW w:w="1501" w:type="dxa"/>
            <w:gridSpan w:val="2"/>
            <w:vAlign w:val="center"/>
          </w:tcPr>
          <w:p w:rsidR="00CC13EA" w:rsidRPr="00692FFE" w:rsidRDefault="00CC13EA" w:rsidP="00B535C6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（不需上传照片）</w:t>
            </w:r>
          </w:p>
        </w:tc>
      </w:tr>
      <w:tr w:rsidR="00CC13EA" w:rsidRPr="00692FFE" w:rsidTr="00B535C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1185" w:type="dxa"/>
            <w:vAlign w:val="center"/>
          </w:tcPr>
          <w:p w:rsidR="00CC13EA" w:rsidRPr="00692FFE" w:rsidRDefault="00CC13EA" w:rsidP="00B535C6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vAlign w:val="center"/>
          </w:tcPr>
          <w:p w:rsidR="00CC13EA" w:rsidRPr="00692FFE" w:rsidRDefault="00CC13EA" w:rsidP="00B535C6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pacing w:val="-2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01" w:type="dxa"/>
            <w:gridSpan w:val="2"/>
            <w:vAlign w:val="center"/>
          </w:tcPr>
          <w:p w:rsidR="00CC13EA" w:rsidRPr="00692FFE" w:rsidRDefault="00CC13EA" w:rsidP="00B535C6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503" w:type="dxa"/>
            <w:vMerge/>
          </w:tcPr>
          <w:p w:rsidR="00CC13EA" w:rsidRPr="00692FFE" w:rsidRDefault="00CC13EA" w:rsidP="00B535C6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CC13EA" w:rsidRPr="00692FFE" w:rsidTr="00B535C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pacing w:val="-2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2805" w:type="dxa"/>
            <w:gridSpan w:val="4"/>
            <w:vAlign w:val="center"/>
          </w:tcPr>
          <w:p w:rsidR="00CC13EA" w:rsidRPr="00692FFE" w:rsidRDefault="00CC13EA" w:rsidP="00B535C6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 xml:space="preserve">        省     市（县）</w:t>
            </w:r>
          </w:p>
        </w:tc>
        <w:tc>
          <w:tcPr>
            <w:tcW w:w="1379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01" w:type="dxa"/>
            <w:gridSpan w:val="2"/>
          </w:tcPr>
          <w:p w:rsidR="00CC13EA" w:rsidRPr="00692FFE" w:rsidRDefault="00CC13EA" w:rsidP="00B535C6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503" w:type="dxa"/>
            <w:vMerge/>
          </w:tcPr>
          <w:p w:rsidR="00CC13EA" w:rsidRPr="00692FFE" w:rsidRDefault="00CC13EA" w:rsidP="00B535C6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CC13EA" w:rsidRPr="00692FFE" w:rsidTr="00B535C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身份证号码</w:t>
            </w:r>
          </w:p>
        </w:tc>
        <w:tc>
          <w:tcPr>
            <w:tcW w:w="2805" w:type="dxa"/>
            <w:gridSpan w:val="4"/>
            <w:vAlign w:val="center"/>
          </w:tcPr>
          <w:p w:rsidR="00CC13EA" w:rsidRPr="00692FFE" w:rsidRDefault="00CC13EA" w:rsidP="00B535C6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pacing w:val="-8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01" w:type="dxa"/>
            <w:gridSpan w:val="2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pacing w:val="-6"/>
                <w:sz w:val="24"/>
              </w:rPr>
            </w:pPr>
          </w:p>
        </w:tc>
        <w:tc>
          <w:tcPr>
            <w:tcW w:w="1503" w:type="dxa"/>
            <w:vMerge/>
            <w:vAlign w:val="center"/>
          </w:tcPr>
          <w:p w:rsidR="00CC13EA" w:rsidRPr="00692FFE" w:rsidRDefault="00CC13EA" w:rsidP="00B535C6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CC13EA" w:rsidRPr="00692FFE" w:rsidTr="00B535C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通讯地址</w:t>
            </w:r>
          </w:p>
        </w:tc>
        <w:tc>
          <w:tcPr>
            <w:tcW w:w="2805" w:type="dxa"/>
            <w:gridSpan w:val="4"/>
            <w:vAlign w:val="center"/>
          </w:tcPr>
          <w:p w:rsidR="00CC13EA" w:rsidRPr="00692FFE" w:rsidRDefault="00CC13EA" w:rsidP="00B535C6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电子邮箱</w:t>
            </w:r>
          </w:p>
        </w:tc>
        <w:tc>
          <w:tcPr>
            <w:tcW w:w="1501" w:type="dxa"/>
            <w:gridSpan w:val="2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pacing w:val="-6"/>
                <w:sz w:val="24"/>
              </w:rPr>
            </w:pPr>
          </w:p>
        </w:tc>
        <w:tc>
          <w:tcPr>
            <w:tcW w:w="1503" w:type="dxa"/>
            <w:vMerge/>
            <w:vAlign w:val="center"/>
          </w:tcPr>
          <w:p w:rsidR="00CC13EA" w:rsidRPr="00692FFE" w:rsidRDefault="00CC13EA" w:rsidP="00B535C6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CC13EA" w:rsidRPr="00692FFE" w:rsidTr="00B535C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毕业院校</w:t>
            </w:r>
          </w:p>
        </w:tc>
        <w:tc>
          <w:tcPr>
            <w:tcW w:w="2805" w:type="dxa"/>
            <w:gridSpan w:val="4"/>
            <w:vAlign w:val="center"/>
          </w:tcPr>
          <w:p w:rsidR="00CC13EA" w:rsidRPr="00692FFE" w:rsidRDefault="00CC13EA" w:rsidP="00B535C6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004" w:type="dxa"/>
            <w:gridSpan w:val="3"/>
            <w:vAlign w:val="center"/>
          </w:tcPr>
          <w:p w:rsidR="00CC13EA" w:rsidRPr="00692FFE" w:rsidRDefault="00CC13EA" w:rsidP="00B535C6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CC13EA" w:rsidRPr="00692FFE" w:rsidTr="00B535C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所学专业</w:t>
            </w:r>
          </w:p>
        </w:tc>
        <w:tc>
          <w:tcPr>
            <w:tcW w:w="2805" w:type="dxa"/>
            <w:gridSpan w:val="4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pacing w:val="-1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004" w:type="dxa"/>
            <w:gridSpan w:val="3"/>
            <w:vAlign w:val="center"/>
          </w:tcPr>
          <w:p w:rsidR="00CC13EA" w:rsidRPr="00692FFE" w:rsidRDefault="00CC13EA" w:rsidP="00B535C6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CC13EA" w:rsidRPr="00692FFE" w:rsidTr="00B535C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>外语水平</w:t>
            </w:r>
          </w:p>
        </w:tc>
        <w:tc>
          <w:tcPr>
            <w:tcW w:w="2805" w:type="dxa"/>
            <w:gridSpan w:val="4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pacing w:val="-6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>计算机水平</w:t>
            </w:r>
          </w:p>
        </w:tc>
        <w:tc>
          <w:tcPr>
            <w:tcW w:w="3004" w:type="dxa"/>
            <w:gridSpan w:val="3"/>
            <w:vAlign w:val="center"/>
          </w:tcPr>
          <w:p w:rsidR="00CC13EA" w:rsidRPr="00692FFE" w:rsidRDefault="00CC13EA" w:rsidP="00B535C6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CC13EA" w:rsidRPr="00692FFE" w:rsidTr="00B535C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工作单位</w:t>
            </w:r>
          </w:p>
        </w:tc>
        <w:tc>
          <w:tcPr>
            <w:tcW w:w="2805" w:type="dxa"/>
            <w:gridSpan w:val="4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>单位性质</w:t>
            </w:r>
          </w:p>
        </w:tc>
        <w:tc>
          <w:tcPr>
            <w:tcW w:w="3004" w:type="dxa"/>
            <w:gridSpan w:val="3"/>
            <w:vAlign w:val="center"/>
          </w:tcPr>
          <w:p w:rsidR="00CC13EA" w:rsidRPr="00692FFE" w:rsidRDefault="00CC13EA" w:rsidP="00B535C6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CC13EA" w:rsidRPr="00692FFE" w:rsidTr="00B535C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裸视视力</w:t>
            </w:r>
          </w:p>
        </w:tc>
        <w:tc>
          <w:tcPr>
            <w:tcW w:w="1725" w:type="dxa"/>
            <w:gridSpan w:val="2"/>
            <w:vAlign w:val="center"/>
          </w:tcPr>
          <w:p w:rsidR="00CC13EA" w:rsidRPr="00692FFE" w:rsidRDefault="00CC13EA" w:rsidP="00B535C6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pacing w:val="-2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>矫正视力</w:t>
            </w:r>
          </w:p>
        </w:tc>
        <w:tc>
          <w:tcPr>
            <w:tcW w:w="1379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pacing w:val="-6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身高</w:t>
            </w:r>
          </w:p>
        </w:tc>
        <w:tc>
          <w:tcPr>
            <w:tcW w:w="1567" w:type="dxa"/>
            <w:gridSpan w:val="2"/>
            <w:vAlign w:val="center"/>
          </w:tcPr>
          <w:p w:rsidR="00CC13EA" w:rsidRPr="00692FFE" w:rsidRDefault="00CC13EA" w:rsidP="00B535C6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CC13EA" w:rsidRPr="00692FFE" w:rsidTr="00B535C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专业技术资格</w:t>
            </w:r>
          </w:p>
        </w:tc>
        <w:tc>
          <w:tcPr>
            <w:tcW w:w="1725" w:type="dxa"/>
            <w:gridSpan w:val="2"/>
            <w:vAlign w:val="center"/>
          </w:tcPr>
          <w:p w:rsidR="00CC13EA" w:rsidRPr="00692FFE" w:rsidRDefault="00CC13EA" w:rsidP="00B535C6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pacing w:val="-12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79" w:type="dxa"/>
            <w:vAlign w:val="center"/>
          </w:tcPr>
          <w:p w:rsidR="00CC13EA" w:rsidRPr="00692FFE" w:rsidRDefault="00CC13EA" w:rsidP="00B535C6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>执业资</w:t>
            </w: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格</w:t>
            </w:r>
          </w:p>
        </w:tc>
        <w:tc>
          <w:tcPr>
            <w:tcW w:w="1567" w:type="dxa"/>
            <w:gridSpan w:val="2"/>
            <w:vAlign w:val="center"/>
          </w:tcPr>
          <w:p w:rsidR="00CC13EA" w:rsidRPr="00692FFE" w:rsidRDefault="00CC13EA" w:rsidP="00B535C6">
            <w:pPr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CC13EA" w:rsidRPr="00692FFE" w:rsidTr="00B535C6">
        <w:trPr>
          <w:cantSplit/>
          <w:trHeight w:val="530"/>
        </w:trPr>
        <w:tc>
          <w:tcPr>
            <w:tcW w:w="1803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pacing w:val="-12"/>
                <w:sz w:val="24"/>
              </w:rPr>
              <w:t>基层工作情况</w:t>
            </w: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及考核结果</w:t>
            </w:r>
          </w:p>
        </w:tc>
        <w:tc>
          <w:tcPr>
            <w:tcW w:w="7188" w:type="dxa"/>
            <w:gridSpan w:val="8"/>
            <w:vAlign w:val="center"/>
          </w:tcPr>
          <w:p w:rsidR="00CC13EA" w:rsidRPr="00692FFE" w:rsidRDefault="00CC13EA" w:rsidP="00B535C6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CC13EA" w:rsidRPr="00692FFE" w:rsidTr="00B535C6">
        <w:trPr>
          <w:cantSplit/>
          <w:trHeight w:val="5121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学习、工作经历</w:t>
            </w:r>
          </w:p>
          <w:p w:rsidR="00CC13EA" w:rsidRPr="00692FFE" w:rsidRDefault="00CC13EA" w:rsidP="00B535C6">
            <w:pPr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188" w:type="dxa"/>
            <w:gridSpan w:val="8"/>
            <w:tcBorders>
              <w:bottom w:val="single" w:sz="4" w:space="0" w:color="auto"/>
            </w:tcBorders>
          </w:tcPr>
          <w:p w:rsidR="00CC13EA" w:rsidRPr="00692FFE" w:rsidRDefault="00CC13EA" w:rsidP="00B535C6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</w:tbl>
    <w:p w:rsidR="00CC13EA" w:rsidRPr="00692FFE" w:rsidRDefault="00CC13EA" w:rsidP="00CC13EA">
      <w:pPr>
        <w:jc w:val="left"/>
        <w:rPr>
          <w:rFonts w:ascii="仿宋" w:eastAsia="仿宋" w:hAnsi="仿宋" w:hint="eastAsia"/>
          <w:color w:val="000000"/>
          <w:sz w:val="24"/>
        </w:rPr>
      </w:pPr>
    </w:p>
    <w:p w:rsidR="00CC13EA" w:rsidRPr="00692FFE" w:rsidRDefault="00CC13EA" w:rsidP="00CC13EA">
      <w:pPr>
        <w:jc w:val="left"/>
        <w:rPr>
          <w:rFonts w:ascii="仿宋" w:eastAsia="仿宋" w:hAnsi="仿宋" w:hint="eastAsia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239"/>
      </w:tblGrid>
      <w:tr w:rsidR="00CC13EA" w:rsidRPr="00692FFE" w:rsidTr="00B535C6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CC13EA" w:rsidRPr="00692FFE" w:rsidRDefault="00CC13EA" w:rsidP="00B535C6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家 庭成 员及 主要 社会 关系</w:t>
            </w:r>
          </w:p>
        </w:tc>
        <w:tc>
          <w:tcPr>
            <w:tcW w:w="1416" w:type="dxa"/>
            <w:vAlign w:val="center"/>
          </w:tcPr>
          <w:p w:rsidR="00CC13EA" w:rsidRPr="00692FFE" w:rsidRDefault="00CC13EA" w:rsidP="00B535C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:rsidR="00CC13EA" w:rsidRPr="00692FFE" w:rsidRDefault="00CC13EA" w:rsidP="00B535C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CC13EA" w:rsidRPr="00692FFE" w:rsidRDefault="00CC13EA" w:rsidP="00B535C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CC13EA" w:rsidRPr="00692FFE" w:rsidRDefault="00CC13EA" w:rsidP="00B535C6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户籍所在地</w:t>
            </w:r>
          </w:p>
        </w:tc>
      </w:tr>
      <w:tr w:rsidR="00CC13EA" w:rsidRPr="00692FFE" w:rsidTr="00B535C6">
        <w:trPr>
          <w:cantSplit/>
          <w:trHeight w:val="2185"/>
        </w:trPr>
        <w:tc>
          <w:tcPr>
            <w:tcW w:w="948" w:type="dxa"/>
            <w:vMerge/>
            <w:vAlign w:val="center"/>
          </w:tcPr>
          <w:p w:rsidR="00CC13EA" w:rsidRPr="00692FFE" w:rsidRDefault="00CC13EA" w:rsidP="00B535C6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416" w:type="dxa"/>
          </w:tcPr>
          <w:p w:rsidR="00CC13EA" w:rsidRPr="00692FFE" w:rsidRDefault="00CC13EA" w:rsidP="00B535C6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C13EA" w:rsidRPr="00692FFE" w:rsidRDefault="00CC13EA" w:rsidP="00B535C6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931" w:type="dxa"/>
          </w:tcPr>
          <w:p w:rsidR="00CC13EA" w:rsidRPr="00692FFE" w:rsidRDefault="00CC13EA" w:rsidP="00B535C6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239" w:type="dxa"/>
          </w:tcPr>
          <w:p w:rsidR="00CC13EA" w:rsidRPr="00692FFE" w:rsidRDefault="00CC13EA" w:rsidP="00B535C6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CC13EA" w:rsidRPr="00692FFE" w:rsidTr="00B535C6">
        <w:trPr>
          <w:trHeight w:val="1846"/>
        </w:trPr>
        <w:tc>
          <w:tcPr>
            <w:tcW w:w="948" w:type="dxa"/>
            <w:vAlign w:val="center"/>
          </w:tcPr>
          <w:p w:rsidR="00CC13EA" w:rsidRPr="00692FFE" w:rsidRDefault="00CC13EA" w:rsidP="00B535C6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 w:rsidR="00CC13EA" w:rsidRPr="00692FFE" w:rsidRDefault="00CC13EA" w:rsidP="00B535C6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CC13EA" w:rsidRPr="00692FFE" w:rsidTr="00B535C6">
        <w:trPr>
          <w:trHeight w:val="1619"/>
        </w:trPr>
        <w:tc>
          <w:tcPr>
            <w:tcW w:w="948" w:type="dxa"/>
            <w:vAlign w:val="center"/>
          </w:tcPr>
          <w:p w:rsidR="00CC13EA" w:rsidRPr="00692FFE" w:rsidRDefault="00CC13EA" w:rsidP="00B535C6">
            <w:pPr>
              <w:spacing w:line="30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CC13EA" w:rsidRPr="00692FFE" w:rsidRDefault="00CC13EA" w:rsidP="00B535C6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奖  惩</w:t>
            </w:r>
          </w:p>
          <w:p w:rsidR="00CC13EA" w:rsidRPr="00692FFE" w:rsidRDefault="00CC13EA" w:rsidP="00B535C6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CC13EA" w:rsidRPr="00692FFE" w:rsidRDefault="00CC13EA" w:rsidP="00B535C6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情  况</w:t>
            </w:r>
          </w:p>
          <w:p w:rsidR="00CC13EA" w:rsidRPr="00692FFE" w:rsidRDefault="00CC13EA" w:rsidP="00B535C6">
            <w:pPr>
              <w:spacing w:line="30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8090" w:type="dxa"/>
            <w:gridSpan w:val="4"/>
          </w:tcPr>
          <w:p w:rsidR="00CC13EA" w:rsidRPr="00692FFE" w:rsidRDefault="00CC13EA" w:rsidP="00B535C6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CC13EA" w:rsidRPr="00692FFE" w:rsidTr="00B535C6">
        <w:trPr>
          <w:trHeight w:val="1543"/>
        </w:trPr>
        <w:tc>
          <w:tcPr>
            <w:tcW w:w="948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报名人员承诺</w:t>
            </w:r>
          </w:p>
        </w:tc>
        <w:tc>
          <w:tcPr>
            <w:tcW w:w="8090" w:type="dxa"/>
            <w:gridSpan w:val="4"/>
            <w:vAlign w:val="center"/>
          </w:tcPr>
          <w:p w:rsidR="00CC13EA" w:rsidRPr="00692FFE" w:rsidRDefault="00CC13EA" w:rsidP="00B535C6">
            <w:pPr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本人承诺以上材料属实，如有不实之处，愿意承担相应责任。</w:t>
            </w:r>
          </w:p>
          <w:p w:rsidR="00CC13EA" w:rsidRPr="00692FFE" w:rsidRDefault="00CC13EA" w:rsidP="00B535C6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CC13EA" w:rsidRPr="00692FFE" w:rsidRDefault="00CC13EA" w:rsidP="00B535C6">
            <w:pPr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CC13EA" w:rsidRPr="00692FFE" w:rsidRDefault="00CC13EA" w:rsidP="00B535C6">
            <w:pPr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报名人签名：                            日期：    年   月    日</w:t>
            </w:r>
          </w:p>
        </w:tc>
      </w:tr>
      <w:tr w:rsidR="00CC13EA" w:rsidRPr="00692FFE" w:rsidTr="00B535C6">
        <w:trPr>
          <w:trHeight w:val="1775"/>
        </w:trPr>
        <w:tc>
          <w:tcPr>
            <w:tcW w:w="948" w:type="dxa"/>
            <w:vAlign w:val="center"/>
          </w:tcPr>
          <w:p w:rsidR="00CC13EA" w:rsidRPr="00692FFE" w:rsidRDefault="00CC13EA" w:rsidP="00B535C6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审查人员承诺</w:t>
            </w:r>
          </w:p>
        </w:tc>
        <w:tc>
          <w:tcPr>
            <w:tcW w:w="8090" w:type="dxa"/>
            <w:gridSpan w:val="4"/>
            <w:vAlign w:val="center"/>
          </w:tcPr>
          <w:p w:rsidR="00CC13EA" w:rsidRPr="00692FFE" w:rsidRDefault="00CC13EA" w:rsidP="00B535C6">
            <w:pPr>
              <w:ind w:firstLine="480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本人已认真审查本报名表，并根据招考公告和职位要求对报考人员进行审查，愿意对上述审查意见负责。</w:t>
            </w:r>
          </w:p>
          <w:p w:rsidR="00CC13EA" w:rsidRPr="00692FFE" w:rsidRDefault="00CC13EA" w:rsidP="00B535C6">
            <w:pPr>
              <w:ind w:firstLine="480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CC13EA" w:rsidRPr="00692FFE" w:rsidRDefault="00CC13EA" w:rsidP="00B535C6">
            <w:pPr>
              <w:ind w:firstLine="480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审查人员签名：                          日期：    年   月    日</w:t>
            </w:r>
          </w:p>
        </w:tc>
      </w:tr>
      <w:tr w:rsidR="00CC13EA" w:rsidRPr="00692FFE" w:rsidTr="00B535C6">
        <w:trPr>
          <w:trHeight w:val="1311"/>
        </w:trPr>
        <w:tc>
          <w:tcPr>
            <w:tcW w:w="948" w:type="dxa"/>
            <w:vAlign w:val="center"/>
          </w:tcPr>
          <w:p w:rsidR="00CC13EA" w:rsidRPr="00692FFE" w:rsidRDefault="00CC13EA" w:rsidP="00B535C6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用人单位审查意见</w:t>
            </w:r>
          </w:p>
        </w:tc>
        <w:tc>
          <w:tcPr>
            <w:tcW w:w="8090" w:type="dxa"/>
            <w:gridSpan w:val="4"/>
          </w:tcPr>
          <w:p w:rsidR="00CC13EA" w:rsidRPr="00692FFE" w:rsidRDefault="00CC13EA" w:rsidP="00B535C6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CC13EA" w:rsidRPr="00692FFE" w:rsidTr="00B535C6">
        <w:trPr>
          <w:trHeight w:val="625"/>
        </w:trPr>
        <w:tc>
          <w:tcPr>
            <w:tcW w:w="948" w:type="dxa"/>
            <w:vAlign w:val="center"/>
          </w:tcPr>
          <w:p w:rsidR="00CC13EA" w:rsidRPr="00692FFE" w:rsidRDefault="00CC13EA" w:rsidP="00B535C6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692FFE">
              <w:rPr>
                <w:rFonts w:ascii="仿宋" w:eastAsia="仿宋" w:hAnsi="仿宋" w:hint="eastAsia"/>
                <w:color w:val="000000"/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 w:rsidR="00CC13EA" w:rsidRPr="00692FFE" w:rsidRDefault="00CC13EA" w:rsidP="00B535C6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</w:tbl>
    <w:p w:rsidR="00CC13EA" w:rsidRPr="00692FFE" w:rsidRDefault="00CC13EA" w:rsidP="00CC13EA">
      <w:pPr>
        <w:rPr>
          <w:rFonts w:ascii="仿宋" w:eastAsia="仿宋" w:hAnsi="仿宋"/>
          <w:color w:val="000000"/>
        </w:rPr>
      </w:pPr>
      <w:r w:rsidRPr="00692FFE">
        <w:rPr>
          <w:rFonts w:ascii="仿宋" w:eastAsia="仿宋" w:hAnsi="仿宋" w:hint="eastAsia"/>
          <w:color w:val="000000"/>
          <w:sz w:val="24"/>
        </w:rPr>
        <w:t>说明：凡附件应由个人填写部分有缺项漏项或内容不实者，不予受理，责任自负。</w:t>
      </w:r>
    </w:p>
    <w:p w:rsidR="00CC13EA" w:rsidRDefault="00CC13EA" w:rsidP="00CC13EA">
      <w:pPr>
        <w:spacing w:line="460" w:lineRule="exact"/>
        <w:outlineLvl w:val="1"/>
        <w:rPr>
          <w:rFonts w:ascii="仿宋" w:eastAsia="仿宋" w:hAnsi="仿宋" w:hint="eastAsia"/>
          <w:color w:val="000000"/>
          <w:sz w:val="30"/>
          <w:szCs w:val="30"/>
        </w:rPr>
      </w:pPr>
    </w:p>
    <w:p w:rsidR="00CC13EA" w:rsidRDefault="00CC13EA" w:rsidP="00CC13EA">
      <w:pPr>
        <w:spacing w:line="460" w:lineRule="exact"/>
        <w:outlineLvl w:val="1"/>
        <w:rPr>
          <w:rFonts w:ascii="仿宋" w:eastAsia="仿宋" w:hAnsi="仿宋" w:hint="eastAsia"/>
          <w:color w:val="000000"/>
          <w:sz w:val="30"/>
          <w:szCs w:val="30"/>
        </w:rPr>
      </w:pPr>
    </w:p>
    <w:p w:rsidR="00CC13EA" w:rsidRDefault="00CC13EA" w:rsidP="00CC13EA">
      <w:pPr>
        <w:spacing w:line="460" w:lineRule="exact"/>
        <w:outlineLvl w:val="1"/>
        <w:rPr>
          <w:rFonts w:ascii="仿宋" w:eastAsia="仿宋" w:hAnsi="仿宋" w:hint="eastAsia"/>
          <w:color w:val="000000"/>
          <w:sz w:val="30"/>
          <w:szCs w:val="30"/>
        </w:rPr>
      </w:pPr>
    </w:p>
    <w:p w:rsidR="00DB7C5E" w:rsidRPr="00CC13EA" w:rsidRDefault="00DB7C5E" w:rsidP="00CC13EA"/>
    <w:sectPr w:rsidR="00DB7C5E" w:rsidRPr="00CC13E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C5E" w:rsidRDefault="00DB7C5E" w:rsidP="00CC13EA">
      <w:r>
        <w:separator/>
      </w:r>
    </w:p>
  </w:endnote>
  <w:endnote w:type="continuationSeparator" w:id="1">
    <w:p w:rsidR="00DB7C5E" w:rsidRDefault="00DB7C5E" w:rsidP="00CC1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69" w:rsidRDefault="00DB7C5E" w:rsidP="00D811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1569" w:rsidRDefault="00DB7C5E" w:rsidP="006773F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69" w:rsidRDefault="00DB7C5E" w:rsidP="00D811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13EA">
      <w:rPr>
        <w:rStyle w:val="a5"/>
        <w:noProof/>
      </w:rPr>
      <w:t>1</w:t>
    </w:r>
    <w:r>
      <w:rPr>
        <w:rStyle w:val="a5"/>
      </w:rPr>
      <w:fldChar w:fldCharType="end"/>
    </w:r>
  </w:p>
  <w:p w:rsidR="00971569" w:rsidRDefault="00DB7C5E" w:rsidP="006773F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C5E" w:rsidRDefault="00DB7C5E" w:rsidP="00CC13EA">
      <w:r>
        <w:separator/>
      </w:r>
    </w:p>
  </w:footnote>
  <w:footnote w:type="continuationSeparator" w:id="1">
    <w:p w:rsidR="00DB7C5E" w:rsidRDefault="00DB7C5E" w:rsidP="00CC1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3EA"/>
    <w:rsid w:val="00CC13EA"/>
    <w:rsid w:val="00DB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13EA"/>
    <w:rPr>
      <w:sz w:val="18"/>
      <w:szCs w:val="18"/>
    </w:rPr>
  </w:style>
  <w:style w:type="paragraph" w:styleId="a4">
    <w:name w:val="footer"/>
    <w:basedOn w:val="a"/>
    <w:link w:val="Char0"/>
    <w:unhideWhenUsed/>
    <w:rsid w:val="00CC13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13EA"/>
    <w:rPr>
      <w:sz w:val="18"/>
      <w:szCs w:val="18"/>
    </w:rPr>
  </w:style>
  <w:style w:type="character" w:styleId="a5">
    <w:name w:val="page number"/>
    <w:basedOn w:val="a0"/>
    <w:rsid w:val="00CC1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572</Characters>
  <Application>Microsoft Office Word</Application>
  <DocSecurity>0</DocSecurity>
  <Lines>4</Lines>
  <Paragraphs>1</Paragraphs>
  <ScaleCrop>false</ScaleCrop>
  <Company>Sky123.Org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2017-09-01T00:43:00Z</dcterms:created>
  <dcterms:modified xsi:type="dcterms:W3CDTF">2017-09-01T00:45:00Z</dcterms:modified>
</cp:coreProperties>
</file>